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2794" w14:textId="73B033D2" w:rsidR="008F16CA" w:rsidRDefault="00D10FF7" w:rsidP="008F16C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4225562"/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</w:t>
      </w:r>
      <w:r w:rsidR="008F16CA" w:rsidRPr="003B0FD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proofErr w:type="spellEnd"/>
      <w:r w:rsidR="008F16CA" w:rsidRPr="003B0F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</w:t>
      </w:r>
      <w:r w:rsidR="008F16CA" w:rsidRPr="00FE537C">
        <w:rPr>
          <w:rFonts w:ascii="Times New Roman" w:hAnsi="Times New Roman" w:cs="Times New Roman"/>
          <w:sz w:val="24"/>
          <w:szCs w:val="24"/>
          <w:lang w:val="en-US"/>
        </w:rPr>
        <w:t xml:space="preserve"> Pairwise A</w:t>
      </w:r>
      <w:r w:rsidR="008F16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F16CA" w:rsidRPr="00FE537C">
        <w:rPr>
          <w:rFonts w:ascii="Times New Roman" w:hAnsi="Times New Roman" w:cs="Times New Roman"/>
          <w:sz w:val="24"/>
          <w:szCs w:val="24"/>
          <w:lang w:val="en-US"/>
        </w:rPr>
        <w:t xml:space="preserve">I determined for members of the class </w:t>
      </w:r>
      <w:proofErr w:type="spellStart"/>
      <w:r w:rsidR="008F16CA" w:rsidRPr="006C43F1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Archaeglobi</w:t>
      </w:r>
      <w:proofErr w:type="spellEnd"/>
      <w:r w:rsidR="008F16CA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proofErr w:type="spellStart"/>
      <w:r w:rsidR="008F16CA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="008F16CA">
        <w:rPr>
          <w:rFonts w:ascii="Times New Roman" w:hAnsi="Times New Roman" w:cs="Times New Roman"/>
          <w:sz w:val="24"/>
          <w:szCs w:val="24"/>
          <w:lang w:val="en-US"/>
        </w:rPr>
        <w:t xml:space="preserve"> algorithm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F16CA" w:rsidRPr="0052110F" w14:paraId="4772AC56" w14:textId="77777777" w:rsidTr="005E6947">
        <w:trPr>
          <w:cantSplit/>
          <w:trHeight w:val="1928"/>
        </w:trPr>
        <w:tc>
          <w:tcPr>
            <w:tcW w:w="2791" w:type="dxa"/>
          </w:tcPr>
          <w:p w14:paraId="57274B68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extDirection w:val="btLr"/>
          </w:tcPr>
          <w:p w14:paraId="1984AB2D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neptunius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11A7A163" w14:textId="77777777" w:rsidR="008F16CA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fulgidus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6E703BE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47877361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sulfaticallidus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PM70-1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32622489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profundus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7A205C81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veneficus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SNP6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4689BEAB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ahangari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2D647F10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acetivorans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SBH6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036B5398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placidus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DSM 10642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</w:tr>
      <w:tr w:rsidR="008F16CA" w:rsidRPr="0052110F" w14:paraId="77838124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154A28F9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neptunius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912A81B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3BC7F0D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14:paraId="0070656B" w14:textId="77777777" w:rsidR="008F16CA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72EF7B81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6862088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13EF55B4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5FB7A89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23CC812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F16CA" w:rsidRPr="0052110F" w14:paraId="5DC96C78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0AFE4954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fulgidus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VC-16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84FC9B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14:paraId="07FB8100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5690A3F5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05EEC85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34899A3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1DEED2B4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14:paraId="6E16143C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6013419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F16CA" w:rsidRPr="0052110F" w14:paraId="4D23530D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13530D2A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sulfaticallidus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PM70-1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742CC85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750F9C41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72EA6F35" w14:textId="77777777" w:rsidR="008F16CA" w:rsidRPr="006C43F1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26B93F5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2BC0970C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166F6D0C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4BB715F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49D36054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F16CA" w:rsidRPr="0052110F" w14:paraId="3574A80D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5F360013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profundus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35ADB763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14:paraId="64612CA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7EFBCF45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1D4B95E3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77C1D6D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625BEAD8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14:paraId="7B4D3A4E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14:paraId="5CC2BA5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F16CA" w:rsidRPr="0052110F" w14:paraId="6A990E85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575FD6E2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veneficus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SNP6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12C385FA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71F7948B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420A98B3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2B90DCC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6F727849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157D78F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09974E1E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0C9C7DF6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F16CA" w:rsidRPr="0052110F" w14:paraId="4E25C220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0CCF0173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ahangari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7C77594A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09A954C9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14:paraId="402661E2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1B86042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14:paraId="7F5A18F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3E7CC2E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534DE578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14:paraId="6E69065B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16CA" w:rsidRPr="0052110F" w14:paraId="308920EC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1995233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acetivorans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SBH6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0974A371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5AAECAD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7EA87B0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2085F04D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14:paraId="4D608B92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0BD73277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14:paraId="59B7AB36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7630285B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F16CA" w:rsidRPr="0052110F" w14:paraId="0FEC73F3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17C0CCF0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placidus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DSM 10642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A82C670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660399D1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3330CCAE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7228FC4F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29645F62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14:paraId="0AABEFAC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14:paraId="01164E63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4FC9E895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D28EBB8" w14:textId="77777777" w:rsidR="008F16CA" w:rsidRDefault="008F16CA" w:rsidP="008F16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E7E5C2" w14:textId="77777777" w:rsidR="008F16CA" w:rsidRDefault="008F16CA" w:rsidP="008F16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661D51" w14:textId="38746162" w:rsidR="008F16CA" w:rsidRDefault="00D10FF7" w:rsidP="008F16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8F16CA" w:rsidRPr="003B0FD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3</w:t>
      </w:r>
      <w:r w:rsidR="008F1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1" w:name="_Hlk64225375"/>
      <w:r w:rsidR="008F16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16CA" w:rsidRPr="00C0349F">
        <w:rPr>
          <w:rFonts w:ascii="Times New Roman" w:hAnsi="Times New Roman" w:cs="Times New Roman"/>
          <w:sz w:val="24"/>
          <w:szCs w:val="24"/>
          <w:lang w:val="en-US"/>
        </w:rPr>
        <w:t>lignment fraction (AF) values</w:t>
      </w:r>
      <w:bookmarkEnd w:id="1"/>
      <w:r w:rsidR="008F1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6CA" w:rsidRPr="005247DE">
        <w:rPr>
          <w:rFonts w:ascii="Times New Roman" w:hAnsi="Times New Roman" w:cs="Times New Roman"/>
          <w:sz w:val="24"/>
          <w:szCs w:val="24"/>
          <w:lang w:val="en-US"/>
        </w:rPr>
        <w:t xml:space="preserve">determined for members of the class </w:t>
      </w:r>
      <w:proofErr w:type="spellStart"/>
      <w:r w:rsidR="008F16CA" w:rsidRPr="005247DE">
        <w:rPr>
          <w:rFonts w:ascii="Times New Roman" w:hAnsi="Times New Roman" w:cs="Times New Roman"/>
          <w:i/>
          <w:iCs/>
          <w:sz w:val="24"/>
          <w:szCs w:val="24"/>
          <w:lang w:val="en-US"/>
        </w:rPr>
        <w:t>Archaeglobi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F16CA" w:rsidRPr="0052110F" w14:paraId="3CB36844" w14:textId="77777777" w:rsidTr="005E6947">
        <w:trPr>
          <w:cantSplit/>
          <w:trHeight w:val="1928"/>
        </w:trPr>
        <w:tc>
          <w:tcPr>
            <w:tcW w:w="2791" w:type="dxa"/>
          </w:tcPr>
          <w:p w14:paraId="047F7E1A" w14:textId="77777777" w:rsidR="008F16CA" w:rsidRPr="006F177E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extDirection w:val="btLr"/>
          </w:tcPr>
          <w:p w14:paraId="2A155E79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neptunius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10D6162F" w14:textId="77777777" w:rsidR="008F16CA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fulgidus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1DD4D5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137A94FF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sulfaticallidus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PM70-1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60B2B528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profundus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42DCA26B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veneficus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SNP6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254FBB97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ahangari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7EDC45BA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acetivorans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SBH6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textDirection w:val="btLr"/>
          </w:tcPr>
          <w:p w14:paraId="636BE169" w14:textId="77777777" w:rsidR="008F16CA" w:rsidRPr="004A0DC1" w:rsidRDefault="008F16CA" w:rsidP="005E69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4A0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placidus</w:t>
            </w:r>
            <w:proofErr w:type="spellEnd"/>
            <w:r w:rsidRPr="006F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DSM 10642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</w:tr>
      <w:tr w:rsidR="008F16CA" w:rsidRPr="008D69A0" w14:paraId="2F8B2941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49B3BA7D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neptunius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SE56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0F0639AF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7CDFB41B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850" w:type="dxa"/>
            <w:vAlign w:val="center"/>
          </w:tcPr>
          <w:p w14:paraId="2D0D5F3A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750B11CD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50" w:type="dxa"/>
            <w:vAlign w:val="center"/>
          </w:tcPr>
          <w:p w14:paraId="44B6EE97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38EC0048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50" w:type="dxa"/>
            <w:vAlign w:val="center"/>
          </w:tcPr>
          <w:p w14:paraId="50D3936F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50" w:type="dxa"/>
            <w:vAlign w:val="center"/>
          </w:tcPr>
          <w:p w14:paraId="5FCBFBE3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</w:tr>
      <w:tr w:rsidR="008F16CA" w:rsidRPr="008D69A0" w14:paraId="1B823947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08BA6AC6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fulgidus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VC-16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729EDE55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850" w:type="dxa"/>
            <w:vAlign w:val="center"/>
          </w:tcPr>
          <w:p w14:paraId="53C449C1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2C4E5A17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54E2EA30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50" w:type="dxa"/>
            <w:vAlign w:val="center"/>
          </w:tcPr>
          <w:p w14:paraId="203F185E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50" w:type="dxa"/>
            <w:vAlign w:val="center"/>
          </w:tcPr>
          <w:p w14:paraId="2F969B53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3FD19C70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50" w:type="dxa"/>
            <w:vAlign w:val="center"/>
          </w:tcPr>
          <w:p w14:paraId="676B53FF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</w:tr>
      <w:tr w:rsidR="008F16CA" w:rsidRPr="008D69A0" w14:paraId="5E04DEF2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6DDC11E3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sulfaticallidus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PM70-1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2EA71B0A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5BC525EC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354CC007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5C6F9898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50" w:type="dxa"/>
            <w:vAlign w:val="center"/>
          </w:tcPr>
          <w:p w14:paraId="403DE712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21D66DF0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3A446635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50" w:type="dxa"/>
            <w:vAlign w:val="center"/>
          </w:tcPr>
          <w:p w14:paraId="6D11C6CF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</w:tr>
      <w:tr w:rsidR="008F16CA" w:rsidRPr="008D69A0" w14:paraId="55F2ED34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7BE9CB8B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profundus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AV18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3328756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50" w:type="dxa"/>
            <w:vAlign w:val="center"/>
          </w:tcPr>
          <w:p w14:paraId="547EC130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50" w:type="dxa"/>
            <w:vAlign w:val="center"/>
          </w:tcPr>
          <w:p w14:paraId="1DC62B33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50" w:type="dxa"/>
            <w:vAlign w:val="center"/>
          </w:tcPr>
          <w:p w14:paraId="5674186C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3ED9B95B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41A8B4E5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50" w:type="dxa"/>
            <w:vAlign w:val="center"/>
          </w:tcPr>
          <w:p w14:paraId="0030910F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50" w:type="dxa"/>
            <w:vAlign w:val="center"/>
          </w:tcPr>
          <w:p w14:paraId="62399416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</w:tr>
      <w:tr w:rsidR="008F16CA" w:rsidRPr="008D69A0" w14:paraId="139262C2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6382CA9E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veneficus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SNP6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2BA3EA5D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4A62B8E4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50" w:type="dxa"/>
            <w:vAlign w:val="center"/>
          </w:tcPr>
          <w:p w14:paraId="485BEB21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095824D6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1589E309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65D79A12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1B3EA186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50" w:type="dxa"/>
            <w:vAlign w:val="center"/>
          </w:tcPr>
          <w:p w14:paraId="4CC74441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</w:tr>
      <w:tr w:rsidR="008F16CA" w:rsidRPr="008D69A0" w14:paraId="19847A54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71E36A97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ahangari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234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3C7D12F3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50" w:type="dxa"/>
            <w:vAlign w:val="center"/>
          </w:tcPr>
          <w:p w14:paraId="254CC3EE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0D053829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50" w:type="dxa"/>
            <w:vAlign w:val="center"/>
          </w:tcPr>
          <w:p w14:paraId="1C48474D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50" w:type="dxa"/>
            <w:vAlign w:val="center"/>
          </w:tcPr>
          <w:p w14:paraId="1BE4169D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18443D02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0CE54381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850" w:type="dxa"/>
            <w:vAlign w:val="center"/>
          </w:tcPr>
          <w:p w14:paraId="525B742B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</w:tr>
      <w:tr w:rsidR="008F16CA" w:rsidRPr="008D69A0" w14:paraId="3AC9584B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0A55A0CA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acetivorans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SBH6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120628AC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1153064F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50" w:type="dxa"/>
            <w:vAlign w:val="center"/>
          </w:tcPr>
          <w:p w14:paraId="3925C48A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50" w:type="dxa"/>
            <w:vAlign w:val="center"/>
          </w:tcPr>
          <w:p w14:paraId="78F1B2AD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50" w:type="dxa"/>
            <w:vAlign w:val="center"/>
          </w:tcPr>
          <w:p w14:paraId="6B60A12A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50" w:type="dxa"/>
            <w:vAlign w:val="center"/>
          </w:tcPr>
          <w:p w14:paraId="7513AE15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850" w:type="dxa"/>
            <w:vAlign w:val="center"/>
          </w:tcPr>
          <w:p w14:paraId="0F0A5624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1A9755F5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</w:tr>
      <w:tr w:rsidR="008F16CA" w:rsidRPr="008D69A0" w14:paraId="7B1974D4" w14:textId="77777777" w:rsidTr="005E6947">
        <w:trPr>
          <w:trHeight w:val="454"/>
        </w:trPr>
        <w:tc>
          <w:tcPr>
            <w:tcW w:w="2791" w:type="dxa"/>
            <w:vAlign w:val="center"/>
          </w:tcPr>
          <w:p w14:paraId="594D093D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8D69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placidus</w:t>
            </w:r>
            <w:proofErr w:type="spellEnd"/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DSM 10642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7B685AC0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6D6E5FAC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vAlign w:val="center"/>
          </w:tcPr>
          <w:p w14:paraId="3E59474A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50" w:type="dxa"/>
            <w:vAlign w:val="center"/>
          </w:tcPr>
          <w:p w14:paraId="0210BAD4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50" w:type="dxa"/>
            <w:vAlign w:val="center"/>
          </w:tcPr>
          <w:p w14:paraId="56DBFB6E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50" w:type="dxa"/>
            <w:vAlign w:val="center"/>
          </w:tcPr>
          <w:p w14:paraId="50498F71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850" w:type="dxa"/>
            <w:vAlign w:val="center"/>
          </w:tcPr>
          <w:p w14:paraId="3110C2C9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  <w:tc>
          <w:tcPr>
            <w:tcW w:w="850" w:type="dxa"/>
            <w:vAlign w:val="center"/>
          </w:tcPr>
          <w:p w14:paraId="6B0D5F9A" w14:textId="77777777" w:rsidR="008F16CA" w:rsidRPr="008D69A0" w:rsidRDefault="008F16CA" w:rsidP="005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9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bookmarkEnd w:id="0"/>
    </w:tbl>
    <w:p w14:paraId="1AA3D9C9" w14:textId="77777777" w:rsidR="008F16CA" w:rsidRPr="008D69A0" w:rsidRDefault="008F16CA" w:rsidP="008F16CA">
      <w:pPr>
        <w:rPr>
          <w:rFonts w:ascii="Times New Roman" w:hAnsi="Times New Roman" w:cs="Times New Roman"/>
          <w:sz w:val="24"/>
          <w:szCs w:val="24"/>
        </w:rPr>
      </w:pPr>
    </w:p>
    <w:sectPr w:rsidR="008F16CA" w:rsidRPr="008D69A0" w:rsidSect="00E4591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CA"/>
    <w:rsid w:val="008F16CA"/>
    <w:rsid w:val="00AA2AC7"/>
    <w:rsid w:val="00D10FF7"/>
    <w:rsid w:val="00E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342"/>
  <w15:chartTrackingRefBased/>
  <w15:docId w15:val="{F1E72928-70C5-4810-A455-42BEC963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Slobodkina</dc:creator>
  <cp:keywords/>
  <dc:description/>
  <cp:lastModifiedBy>Galina Slobodkina</cp:lastModifiedBy>
  <cp:revision>3</cp:revision>
  <dcterms:created xsi:type="dcterms:W3CDTF">2021-03-07T14:59:00Z</dcterms:created>
  <dcterms:modified xsi:type="dcterms:W3CDTF">2021-05-04T11:57:00Z</dcterms:modified>
</cp:coreProperties>
</file>